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09" w:rsidRPr="005A008B" w:rsidRDefault="00937109" w:rsidP="00937109">
      <w:pPr>
        <w:jc w:val="both"/>
        <w:rPr>
          <w:rFonts w:ascii="Arial" w:hAnsi="Arial" w:cs="Arial"/>
        </w:rPr>
      </w:pPr>
    </w:p>
    <w:p w:rsidR="00937109" w:rsidRPr="005A008B" w:rsidRDefault="00937109" w:rsidP="00937109">
      <w:pPr>
        <w:jc w:val="center"/>
        <w:rPr>
          <w:b/>
        </w:rPr>
      </w:pPr>
      <w:r w:rsidRPr="005A008B">
        <w:rPr>
          <w:b/>
        </w:rPr>
        <w:t>ELŐTERJESZTÉS</w:t>
      </w:r>
    </w:p>
    <w:p w:rsidR="00937109" w:rsidRPr="005A008B" w:rsidRDefault="00937109" w:rsidP="00937109">
      <w:pPr>
        <w:jc w:val="center"/>
        <w:rPr>
          <w:b/>
        </w:rPr>
      </w:pPr>
    </w:p>
    <w:p w:rsidR="00937109" w:rsidRPr="005A008B" w:rsidRDefault="00937109" w:rsidP="00937109">
      <w:pPr>
        <w:jc w:val="center"/>
      </w:pPr>
      <w:r w:rsidRPr="005A008B">
        <w:t>Bonyhád Város Képviselő - testületének 201</w:t>
      </w:r>
      <w:r>
        <w:t>9</w:t>
      </w:r>
      <w:r w:rsidRPr="005A008B">
        <w:t xml:space="preserve">. </w:t>
      </w:r>
      <w:r>
        <w:t xml:space="preserve">április </w:t>
      </w:r>
      <w:r w:rsidRPr="005A008B">
        <w:t xml:space="preserve">hó </w:t>
      </w:r>
      <w:r>
        <w:t>25</w:t>
      </w:r>
      <w:r w:rsidRPr="005A008B">
        <w:t>. nap</w:t>
      </w:r>
    </w:p>
    <w:p w:rsidR="00937109" w:rsidRPr="005A008B" w:rsidRDefault="00937109" w:rsidP="00937109">
      <w:pPr>
        <w:jc w:val="center"/>
      </w:pPr>
      <w:r w:rsidRPr="005A008B">
        <w:rPr>
          <w:u w:val="single"/>
        </w:rPr>
        <w:t>rendes</w:t>
      </w:r>
      <w:r w:rsidRPr="005A008B">
        <w:t>/rendkívüli testületi ülésére</w:t>
      </w:r>
    </w:p>
    <w:p w:rsidR="00937109" w:rsidRPr="005A008B" w:rsidRDefault="00937109" w:rsidP="00937109"/>
    <w:p w:rsidR="00937109" w:rsidRPr="005A008B" w:rsidRDefault="00937109" w:rsidP="009371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37109" w:rsidRPr="005A008B" w:rsidTr="00B361C0">
        <w:tc>
          <w:tcPr>
            <w:tcW w:w="4606" w:type="dxa"/>
          </w:tcPr>
          <w:p w:rsidR="00937109" w:rsidRPr="005A008B" w:rsidRDefault="00937109" w:rsidP="00B361C0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937109" w:rsidRPr="00BE3E1E" w:rsidRDefault="00BE3E1E" w:rsidP="002C6260">
            <w:pPr>
              <w:jc w:val="both"/>
              <w:rPr>
                <w:lang w:eastAsia="en-US"/>
              </w:rPr>
            </w:pPr>
            <w:r w:rsidRPr="00BE3E1E">
              <w:rPr>
                <w:lang w:eastAsia="en-US"/>
              </w:rPr>
              <w:t>201/2018. (XII.13.) sz</w:t>
            </w:r>
            <w:r>
              <w:rPr>
                <w:lang w:eastAsia="en-US"/>
              </w:rPr>
              <w:t>ámú</w:t>
            </w:r>
            <w:r w:rsidRPr="00BE3E1E">
              <w:rPr>
                <w:lang w:eastAsia="en-US"/>
              </w:rPr>
              <w:t xml:space="preserve"> határozata</w:t>
            </w:r>
            <w:r>
              <w:rPr>
                <w:lang w:eastAsia="en-US"/>
              </w:rPr>
              <w:t xml:space="preserve"> visszavonása</w:t>
            </w:r>
          </w:p>
        </w:tc>
      </w:tr>
      <w:tr w:rsidR="00937109" w:rsidRPr="005A008B" w:rsidTr="00B361C0">
        <w:tc>
          <w:tcPr>
            <w:tcW w:w="4606" w:type="dxa"/>
          </w:tcPr>
          <w:p w:rsidR="00937109" w:rsidRPr="005A008B" w:rsidRDefault="00937109" w:rsidP="00B361C0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937109" w:rsidRPr="005A008B" w:rsidRDefault="00937109" w:rsidP="00B361C0">
            <w:pPr>
              <w:rPr>
                <w:lang w:eastAsia="en-US"/>
              </w:rPr>
            </w:pPr>
          </w:p>
          <w:p w:rsidR="00937109" w:rsidRPr="005A008B" w:rsidRDefault="00986FC5" w:rsidP="00B361C0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</w:t>
            </w:r>
            <w:r w:rsidR="004944E5">
              <w:rPr>
                <w:lang w:eastAsia="en-US"/>
              </w:rPr>
              <w:t>a</w:t>
            </w:r>
          </w:p>
        </w:tc>
      </w:tr>
      <w:tr w:rsidR="00937109" w:rsidRPr="005A008B" w:rsidTr="00B361C0">
        <w:tc>
          <w:tcPr>
            <w:tcW w:w="4606" w:type="dxa"/>
          </w:tcPr>
          <w:p w:rsidR="00937109" w:rsidRPr="005A008B" w:rsidRDefault="00937109" w:rsidP="00B361C0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DF5D17" w:rsidRPr="005A008B" w:rsidRDefault="00986FC5" w:rsidP="00B361C0">
            <w:pPr>
              <w:rPr>
                <w:lang w:eastAsia="en-US"/>
              </w:rPr>
            </w:pPr>
            <w:r>
              <w:rPr>
                <w:lang w:eastAsia="en-US"/>
              </w:rPr>
              <w:t>Dr. Márton Antal</w:t>
            </w:r>
          </w:p>
        </w:tc>
      </w:tr>
      <w:tr w:rsidR="00937109" w:rsidRPr="005A008B" w:rsidTr="00B361C0">
        <w:tc>
          <w:tcPr>
            <w:tcW w:w="4606" w:type="dxa"/>
          </w:tcPr>
          <w:p w:rsidR="00937109" w:rsidRPr="007860A9" w:rsidRDefault="00937109" w:rsidP="00B361C0">
            <w:pPr>
              <w:rPr>
                <w:lang w:eastAsia="en-US"/>
              </w:rPr>
            </w:pPr>
            <w:r w:rsidRPr="007860A9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937109" w:rsidRPr="00C21952" w:rsidRDefault="007860A9" w:rsidP="00B361C0">
            <w:pPr>
              <w:rPr>
                <w:lang w:eastAsia="en-US"/>
              </w:rPr>
            </w:pPr>
            <w:r w:rsidRPr="007860A9">
              <w:rPr>
                <w:lang w:eastAsia="en-US"/>
              </w:rPr>
              <w:t>65.</w:t>
            </w:r>
            <w:r w:rsidR="00937109" w:rsidRPr="007860A9">
              <w:rPr>
                <w:lang w:eastAsia="en-US"/>
              </w:rPr>
              <w:t>számú</w:t>
            </w:r>
          </w:p>
        </w:tc>
      </w:tr>
      <w:tr w:rsidR="00937109" w:rsidRPr="005A008B" w:rsidTr="00B361C0">
        <w:tc>
          <w:tcPr>
            <w:tcW w:w="4606" w:type="dxa"/>
          </w:tcPr>
          <w:p w:rsidR="00937109" w:rsidRPr="005A008B" w:rsidRDefault="00937109" w:rsidP="00B361C0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Mellékletek száma:</w:t>
            </w:r>
          </w:p>
        </w:tc>
        <w:tc>
          <w:tcPr>
            <w:tcW w:w="4606" w:type="dxa"/>
          </w:tcPr>
          <w:p w:rsidR="00937109" w:rsidRPr="005A008B" w:rsidRDefault="00937109" w:rsidP="00B361C0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-</w:t>
            </w:r>
          </w:p>
        </w:tc>
      </w:tr>
      <w:tr w:rsidR="00937109" w:rsidRPr="005A008B" w:rsidTr="00B361C0">
        <w:tc>
          <w:tcPr>
            <w:tcW w:w="4606" w:type="dxa"/>
          </w:tcPr>
          <w:p w:rsidR="00937109" w:rsidRPr="00C21952" w:rsidRDefault="00937109" w:rsidP="00B361C0">
            <w:pPr>
              <w:rPr>
                <w:lang w:eastAsia="en-US"/>
              </w:rPr>
            </w:pPr>
            <w:r w:rsidRPr="00C21952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937109" w:rsidRPr="005A008B" w:rsidRDefault="00B361C0" w:rsidP="00B361C0">
            <w:pPr>
              <w:rPr>
                <w:lang w:eastAsia="en-US"/>
              </w:rPr>
            </w:pPr>
            <w:r w:rsidRPr="00C21952">
              <w:t>Pénzügyi Ellenőrző és Gazdasági Bizottság</w:t>
            </w:r>
          </w:p>
        </w:tc>
      </w:tr>
      <w:tr w:rsidR="00937109" w:rsidRPr="005A008B" w:rsidTr="00B361C0">
        <w:tc>
          <w:tcPr>
            <w:tcW w:w="4606" w:type="dxa"/>
          </w:tcPr>
          <w:p w:rsidR="00937109" w:rsidRPr="005A008B" w:rsidRDefault="00937109" w:rsidP="00B361C0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937109" w:rsidRPr="005A008B" w:rsidRDefault="00937109" w:rsidP="00B361C0">
            <w:pPr>
              <w:rPr>
                <w:lang w:eastAsia="en-US"/>
              </w:rPr>
            </w:pPr>
          </w:p>
          <w:p w:rsidR="00937109" w:rsidRPr="005A008B" w:rsidRDefault="00937109" w:rsidP="00B361C0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 xml:space="preserve">Dr. </w:t>
            </w:r>
            <w:r w:rsidR="00986FC5">
              <w:rPr>
                <w:lang w:eastAsia="en-US"/>
              </w:rPr>
              <w:t>Márton Antal</w:t>
            </w:r>
          </w:p>
        </w:tc>
      </w:tr>
      <w:tr w:rsidR="00937109" w:rsidRPr="005A008B" w:rsidTr="00B361C0">
        <w:tc>
          <w:tcPr>
            <w:tcW w:w="4606" w:type="dxa"/>
          </w:tcPr>
          <w:p w:rsidR="00937109" w:rsidRPr="005A008B" w:rsidRDefault="00937109" w:rsidP="00B361C0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937109" w:rsidRPr="00937109" w:rsidRDefault="00937109" w:rsidP="00B361C0">
            <w:pPr>
              <w:rPr>
                <w:u w:val="single"/>
                <w:lang w:eastAsia="en-US"/>
              </w:rPr>
            </w:pPr>
            <w:r w:rsidRPr="00937109">
              <w:rPr>
                <w:u w:val="single"/>
                <w:lang w:eastAsia="en-US"/>
              </w:rPr>
              <w:t>egyszerű</w:t>
            </w:r>
            <w:r w:rsidRPr="00937109">
              <w:rPr>
                <w:lang w:eastAsia="en-US"/>
              </w:rPr>
              <w:t>/minősített</w:t>
            </w:r>
          </w:p>
        </w:tc>
      </w:tr>
      <w:tr w:rsidR="00937109" w:rsidRPr="005A008B" w:rsidTr="00B361C0">
        <w:tc>
          <w:tcPr>
            <w:tcW w:w="4606" w:type="dxa"/>
          </w:tcPr>
          <w:p w:rsidR="00937109" w:rsidRPr="005A008B" w:rsidRDefault="00937109" w:rsidP="00B361C0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937109" w:rsidRPr="005A008B" w:rsidRDefault="00937109" w:rsidP="00B361C0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rendelet/</w:t>
            </w:r>
            <w:r w:rsidRPr="005A008B">
              <w:rPr>
                <w:u w:val="single"/>
                <w:lang w:eastAsia="en-US"/>
              </w:rPr>
              <w:t xml:space="preserve">határozat </w:t>
            </w:r>
            <w:r w:rsidRPr="005A008B">
              <w:rPr>
                <w:lang w:eastAsia="en-US"/>
              </w:rPr>
              <w:t>(normatív, hatósági, egyéb)</w:t>
            </w:r>
          </w:p>
        </w:tc>
      </w:tr>
      <w:tr w:rsidR="00937109" w:rsidRPr="005A008B" w:rsidTr="00B361C0">
        <w:tc>
          <w:tcPr>
            <w:tcW w:w="4606" w:type="dxa"/>
          </w:tcPr>
          <w:p w:rsidR="00937109" w:rsidRPr="005A008B" w:rsidRDefault="00937109" w:rsidP="00B361C0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937109" w:rsidRPr="005A008B" w:rsidRDefault="00937109" w:rsidP="00B361C0">
            <w:pPr>
              <w:rPr>
                <w:lang w:eastAsia="en-US"/>
              </w:rPr>
            </w:pPr>
            <w:r w:rsidRPr="005A008B">
              <w:rPr>
                <w:u w:val="single"/>
                <w:lang w:eastAsia="en-US"/>
              </w:rPr>
              <w:t>nyílt ülésen kell</w:t>
            </w:r>
            <w:r w:rsidRPr="005A008B">
              <w:rPr>
                <w:lang w:eastAsia="en-US"/>
              </w:rPr>
              <w:t>/zárt ülésen kell/zárt ülésen lehet tárgyalni</w:t>
            </w:r>
          </w:p>
        </w:tc>
      </w:tr>
      <w:tr w:rsidR="00937109" w:rsidRPr="005A008B" w:rsidTr="00B361C0">
        <w:tc>
          <w:tcPr>
            <w:tcW w:w="4606" w:type="dxa"/>
          </w:tcPr>
          <w:p w:rsidR="00937109" w:rsidRPr="005A008B" w:rsidRDefault="00937109" w:rsidP="00B361C0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937109" w:rsidRPr="005A008B" w:rsidRDefault="00937109" w:rsidP="00B361C0">
            <w:pPr>
              <w:rPr>
                <w:lang w:eastAsia="en-US"/>
              </w:rPr>
            </w:pPr>
          </w:p>
          <w:p w:rsidR="00937109" w:rsidRPr="005A008B" w:rsidRDefault="00937109" w:rsidP="00B361C0">
            <w:pPr>
              <w:rPr>
                <w:lang w:eastAsia="en-US"/>
              </w:rPr>
            </w:pPr>
            <w:r w:rsidRPr="005A008B">
              <w:rPr>
                <w:lang w:eastAsia="en-US"/>
              </w:rPr>
              <w:t>Filóné Ferencz Ibolya polgármester</w:t>
            </w:r>
          </w:p>
        </w:tc>
      </w:tr>
    </w:tbl>
    <w:p w:rsidR="00937109" w:rsidRPr="005A008B" w:rsidRDefault="00937109" w:rsidP="00937109"/>
    <w:p w:rsidR="00937109" w:rsidRPr="005A008B" w:rsidRDefault="00937109" w:rsidP="00937109">
      <w:r w:rsidRPr="005A008B">
        <w:t>Tisztelt Képviselő-testület!</w:t>
      </w:r>
    </w:p>
    <w:p w:rsidR="00937109" w:rsidRDefault="00937109" w:rsidP="00937109">
      <w:pPr>
        <w:jc w:val="both"/>
      </w:pPr>
      <w:r w:rsidRPr="005A008B">
        <w:br/>
      </w:r>
      <w:bookmarkStart w:id="0" w:name="pr22"/>
      <w:bookmarkStart w:id="1" w:name="pr23"/>
      <w:bookmarkStart w:id="2" w:name="pr24"/>
      <w:bookmarkStart w:id="3" w:name="pr25"/>
      <w:bookmarkStart w:id="4" w:name="pr26"/>
      <w:bookmarkStart w:id="5" w:name="pr27"/>
      <w:bookmarkEnd w:id="0"/>
      <w:bookmarkEnd w:id="1"/>
      <w:bookmarkEnd w:id="2"/>
      <w:bookmarkEnd w:id="3"/>
      <w:bookmarkEnd w:id="4"/>
      <w:bookmarkEnd w:id="5"/>
      <w:r w:rsidR="00DF5D17" w:rsidRPr="00B361C0">
        <w:t xml:space="preserve">Bonyhád Város Önkormányzata </w:t>
      </w:r>
      <w:r w:rsidR="00B361C0" w:rsidRPr="00B361C0">
        <w:t xml:space="preserve">a </w:t>
      </w:r>
      <w:r w:rsidR="00B361C0">
        <w:t xml:space="preserve">Képviselő-testület </w:t>
      </w:r>
      <w:r w:rsidR="00B361C0" w:rsidRPr="00B361C0">
        <w:t>201/2018 (XII.13.) sz</w:t>
      </w:r>
      <w:r w:rsidR="005D2D1F">
        <w:t>.</w:t>
      </w:r>
      <w:r w:rsidR="00B361C0" w:rsidRPr="00B361C0">
        <w:t xml:space="preserve"> határozata szerint </w:t>
      </w:r>
      <w:r w:rsidR="00BE3E1E" w:rsidRPr="00B361C0">
        <w:t xml:space="preserve">pályázatot nyújtott be </w:t>
      </w:r>
      <w:r w:rsidR="00B361C0" w:rsidRPr="00B361C0">
        <w:t>Perczel Mór Pihenőpark építése Bonyhádon címmel.</w:t>
      </w:r>
    </w:p>
    <w:p w:rsidR="00405A2D" w:rsidRDefault="00405A2D" w:rsidP="00937109">
      <w:pPr>
        <w:jc w:val="both"/>
      </w:pPr>
    </w:p>
    <w:p w:rsidR="00BE3E1E" w:rsidRDefault="00BE3E1E" w:rsidP="00937109">
      <w:pPr>
        <w:jc w:val="both"/>
      </w:pPr>
      <w:r>
        <w:t xml:space="preserve">A beadott </w:t>
      </w:r>
      <w:r w:rsidR="00B361C0">
        <w:t>támogatási kérelemre a jogosultsági kritériumok ellenőrzésekor</w:t>
      </w:r>
      <w:r>
        <w:t xml:space="preserve"> a Pénzügyminisztérium</w:t>
      </w:r>
      <w:r w:rsidR="0043160E">
        <w:t xml:space="preserve"> Irányító Hatóság</w:t>
      </w:r>
      <w:r w:rsidR="00B361C0">
        <w:t xml:space="preserve"> állásfoglalása szerint</w:t>
      </w:r>
      <w:r w:rsidR="00BF28C5">
        <w:t xml:space="preserve"> a jogosultságot</w:t>
      </w:r>
      <w:r>
        <w:t xml:space="preserve"> </w:t>
      </w:r>
      <w:r w:rsidR="00BF28C5">
        <w:t>nem kérelme</w:t>
      </w:r>
      <w:r w:rsidR="0043160E">
        <w:t>nként, hanem támogatást igénylő</w:t>
      </w:r>
      <w:r w:rsidR="00BF28C5">
        <w:t xml:space="preserve">ként szükséges vizsgálni, így </w:t>
      </w:r>
      <w:r>
        <w:t xml:space="preserve">nem támogatta </w:t>
      </w:r>
      <w:proofErr w:type="gramStart"/>
      <w:r>
        <w:t>ezen</w:t>
      </w:r>
      <w:proofErr w:type="gramEnd"/>
      <w:r>
        <w:t xml:space="preserve"> pályázatot, tekintettel arra, hogy álláspontjuk szerint </w:t>
      </w:r>
      <w:r w:rsidR="00B361C0">
        <w:t>"</w:t>
      </w:r>
      <w:r w:rsidR="00B361C0" w:rsidRPr="00B361C0">
        <w:t>a támogatást igénylő által a CLLD keretében elnyerhető támogatás aránya nem haladja meg a HKFS-ben rendelkezésre álló fejlesztési keret 40%-át</w:t>
      </w:r>
      <w:r w:rsidR="00B361C0">
        <w:t>".</w:t>
      </w:r>
    </w:p>
    <w:p w:rsidR="00BE3E1E" w:rsidRDefault="00BE3E1E" w:rsidP="00937109">
      <w:pPr>
        <w:jc w:val="both"/>
      </w:pPr>
    </w:p>
    <w:p w:rsidR="00BE3E1E" w:rsidRDefault="00BE3E1E" w:rsidP="00937109">
      <w:pPr>
        <w:jc w:val="both"/>
      </w:pPr>
      <w:r>
        <w:t xml:space="preserve">Az Irányító Hatóság (továbbiakban: IH) döntését nem vitatjuk, de a Helyi Közösségi Fejlesztési Stratégia (HKFS) IH általi elfogadása és a </w:t>
      </w:r>
      <w:r w:rsidRPr="00BE3E1E">
        <w:rPr>
          <w:rStyle w:val="desc"/>
          <w:bCs/>
        </w:rPr>
        <w:t>2014-2020 programozási időszakban az egyes európai uniós alapokból származó támogatások felhasználásának rendjéről</w:t>
      </w:r>
      <w:r>
        <w:t xml:space="preserve"> 272/2014. (XI.05.) kormányrendelet alapján a pályázó, azaz az önkormányzatunk a jogszabályi feltételeknek megfelelően nyújtotta be pályázatát.</w:t>
      </w:r>
    </w:p>
    <w:p w:rsidR="00937109" w:rsidRDefault="00937109" w:rsidP="00937109">
      <w:pPr>
        <w:jc w:val="both"/>
      </w:pPr>
    </w:p>
    <w:p w:rsidR="00BB3424" w:rsidRPr="005A008B" w:rsidRDefault="00BB3424" w:rsidP="00937109">
      <w:pPr>
        <w:jc w:val="both"/>
      </w:pPr>
      <w:r>
        <w:t xml:space="preserve">Javaslom, hogy ugyanezen tartalommal a támogatási </w:t>
      </w:r>
      <w:r w:rsidR="00B361C0">
        <w:t>kérelme</w:t>
      </w:r>
      <w:r>
        <w:t xml:space="preserve">t a </w:t>
      </w:r>
      <w:r w:rsidR="00B361C0">
        <w:t>Bonyhádi Sp</w:t>
      </w:r>
      <w:r w:rsidR="00C732AD">
        <w:t>ortcent</w:t>
      </w:r>
      <w:r w:rsidR="00A95908">
        <w:t>r</w:t>
      </w:r>
      <w:r w:rsidR="00C732AD">
        <w:t xml:space="preserve">um </w:t>
      </w:r>
      <w:r w:rsidR="0043160E">
        <w:t xml:space="preserve">adja be, </w:t>
      </w:r>
      <w:r w:rsidR="00C732AD">
        <w:t>mely szervezet</w:t>
      </w:r>
      <w:r w:rsidR="00B361C0">
        <w:t xml:space="preserve"> a helyi felhívás szerinti feltételeknek megfelel.</w:t>
      </w:r>
    </w:p>
    <w:p w:rsidR="00937109" w:rsidRPr="005A008B" w:rsidRDefault="00937109" w:rsidP="00937109">
      <w:pPr>
        <w:jc w:val="both"/>
      </w:pPr>
      <w:r w:rsidRPr="005A008B">
        <w:t>Kérem a Tisztelt Képviselő-testületet a határozati javaslat elfogadására.</w:t>
      </w:r>
    </w:p>
    <w:p w:rsidR="00FE488D" w:rsidRDefault="00FE488D" w:rsidP="00937109">
      <w:pPr>
        <w:jc w:val="both"/>
      </w:pPr>
    </w:p>
    <w:p w:rsidR="00937109" w:rsidRPr="005A008B" w:rsidRDefault="00937109" w:rsidP="00937109">
      <w:pPr>
        <w:jc w:val="both"/>
      </w:pPr>
      <w:r w:rsidRPr="005A008B">
        <w:rPr>
          <w:b/>
          <w:u w:val="single"/>
        </w:rPr>
        <w:lastRenderedPageBreak/>
        <w:t>Határozati javaslat</w:t>
      </w:r>
    </w:p>
    <w:p w:rsidR="00FE488D" w:rsidRDefault="00FE488D" w:rsidP="00937109">
      <w:pPr>
        <w:jc w:val="both"/>
      </w:pPr>
    </w:p>
    <w:p w:rsidR="00937109" w:rsidRDefault="00BF28C5" w:rsidP="00937109">
      <w:pPr>
        <w:jc w:val="both"/>
        <w:rPr>
          <w:lang w:eastAsia="en-US"/>
        </w:rPr>
      </w:pPr>
      <w:r>
        <w:t xml:space="preserve">1.) </w:t>
      </w:r>
      <w:r w:rsidR="00B35D40">
        <w:t>Bonyhád Város Önkormányzatának</w:t>
      </w:r>
      <w:r w:rsidR="00B35D40" w:rsidRPr="00B361C0">
        <w:t xml:space="preserve"> a </w:t>
      </w:r>
      <w:r w:rsidR="00B35D40">
        <w:t xml:space="preserve">Képviselő-testület a </w:t>
      </w:r>
      <w:r w:rsidR="00B35D40" w:rsidRPr="00BE3E1E">
        <w:rPr>
          <w:lang w:eastAsia="en-US"/>
        </w:rPr>
        <w:t>201/2018. (XII.13.) sz</w:t>
      </w:r>
      <w:r w:rsidR="00B35D40">
        <w:rPr>
          <w:lang w:eastAsia="en-US"/>
        </w:rPr>
        <w:t>ámú határozatát visszavonja.</w:t>
      </w:r>
    </w:p>
    <w:p w:rsidR="00BF28C5" w:rsidRDefault="00BF28C5" w:rsidP="00937109">
      <w:pPr>
        <w:jc w:val="both"/>
        <w:rPr>
          <w:lang w:eastAsia="en-US"/>
        </w:rPr>
      </w:pPr>
    </w:p>
    <w:p w:rsidR="00B35D40" w:rsidRDefault="00BF28C5" w:rsidP="00937109">
      <w:pPr>
        <w:jc w:val="both"/>
      </w:pPr>
      <w:r w:rsidRPr="005D2D1F">
        <w:rPr>
          <w:lang w:eastAsia="en-US"/>
        </w:rPr>
        <w:t xml:space="preserve">2.) </w:t>
      </w:r>
      <w:r w:rsidRPr="005D2D1F">
        <w:t>Bonyhád Város Önkormányzatának Képviselő-testülete támogatja</w:t>
      </w:r>
      <w:r w:rsidR="0043160E">
        <w:t>, hogy a Bonyhádi Sportcentrum</w:t>
      </w:r>
      <w:r w:rsidRPr="005D2D1F">
        <w:t xml:space="preserve"> a „TOP-7.1.1- 16-H-102-1” kódszámú pályázati felhívásra támogatási kérelmet nyújtson be „Perczel Mór Pihenőpark építése Bonyhádon” címmel.</w:t>
      </w:r>
    </w:p>
    <w:p w:rsidR="005D2D1F" w:rsidRDefault="005D2D1F" w:rsidP="00937109">
      <w:pPr>
        <w:jc w:val="both"/>
      </w:pPr>
    </w:p>
    <w:p w:rsidR="00986FC5" w:rsidRDefault="005D2D1F" w:rsidP="00937109">
      <w:pPr>
        <w:jc w:val="both"/>
      </w:pPr>
      <w:r>
        <w:t xml:space="preserve">3.) </w:t>
      </w:r>
      <w:r w:rsidR="00986FC5" w:rsidRPr="005D2D1F">
        <w:t xml:space="preserve">Bonyhád Város Önkormányzatának Képviselő-testülete </w:t>
      </w:r>
      <w:r w:rsidR="00986FC5">
        <w:t>hozzájárul, hogy a 2.) pontban meghatározott pályázat nyertessége esetén a Bonyhádi Sportcentrum Bonyhád Város Önkormányzatának tulajdonában lévő, a bonyhádi ingatlan-nyilvántartásban 87/2 hrsz alatti területen a pályázat mellékleteken benyújtott tervek szerinti beruházást megvalósítsa.</w:t>
      </w:r>
    </w:p>
    <w:p w:rsidR="00986FC5" w:rsidRDefault="00986FC5" w:rsidP="00937109">
      <w:pPr>
        <w:jc w:val="both"/>
      </w:pPr>
    </w:p>
    <w:p w:rsidR="005D2D1F" w:rsidRPr="00396AED" w:rsidRDefault="00986FC5" w:rsidP="00937109">
      <w:pPr>
        <w:jc w:val="both"/>
        <w:rPr>
          <w:color w:val="000000" w:themeColor="text1"/>
        </w:rPr>
      </w:pPr>
      <w:r w:rsidRPr="00396AED">
        <w:rPr>
          <w:color w:val="000000" w:themeColor="text1"/>
        </w:rPr>
        <w:t xml:space="preserve">4.) </w:t>
      </w:r>
      <w:r w:rsidR="000053D2" w:rsidRPr="00396AED">
        <w:rPr>
          <w:color w:val="000000" w:themeColor="text1"/>
        </w:rPr>
        <w:t xml:space="preserve">Bonyhád Város Önkormányzatának Képviselő-testülete hozzájárul, hogy a bonyhádi ingatlan-nyilvántartásban 87/2 hrsz alatti ingatlanra vonatkozó – Perczel Mór Pihenőpark </w:t>
      </w:r>
      <w:r w:rsidR="00396AED" w:rsidRPr="00396AED">
        <w:rPr>
          <w:color w:val="000000" w:themeColor="text1"/>
        </w:rPr>
        <w:t xml:space="preserve">kialakítására vonatkozó </w:t>
      </w:r>
      <w:r w:rsidR="000053D2" w:rsidRPr="00396AED">
        <w:rPr>
          <w:color w:val="000000" w:themeColor="text1"/>
        </w:rPr>
        <w:t>- tervek építtetőj</w:t>
      </w:r>
      <w:r w:rsidR="0043160E">
        <w:rPr>
          <w:color w:val="000000" w:themeColor="text1"/>
        </w:rPr>
        <w:t>ét</w:t>
      </w:r>
      <w:r w:rsidR="000053D2" w:rsidRPr="00396AED">
        <w:rPr>
          <w:color w:val="000000" w:themeColor="text1"/>
        </w:rPr>
        <w:t xml:space="preserve"> a Bonyhádi Sportcentrum</w:t>
      </w:r>
      <w:r w:rsidR="00396AED" w:rsidRPr="00396AED">
        <w:rPr>
          <w:color w:val="000000" w:themeColor="text1"/>
        </w:rPr>
        <w:t>ra módosítsák</w:t>
      </w:r>
      <w:r w:rsidR="000053D2" w:rsidRPr="00396AED">
        <w:rPr>
          <w:color w:val="000000" w:themeColor="text1"/>
        </w:rPr>
        <w:t>.</w:t>
      </w:r>
    </w:p>
    <w:p w:rsidR="00BF28C5" w:rsidRPr="00396AED" w:rsidRDefault="00BF28C5" w:rsidP="00937109">
      <w:pPr>
        <w:jc w:val="both"/>
        <w:rPr>
          <w:color w:val="000000" w:themeColor="text1"/>
        </w:rPr>
      </w:pPr>
    </w:p>
    <w:p w:rsidR="00937109" w:rsidRPr="00396AED" w:rsidRDefault="00937109" w:rsidP="00937109">
      <w:pPr>
        <w:jc w:val="both"/>
        <w:rPr>
          <w:color w:val="000000" w:themeColor="text1"/>
        </w:rPr>
      </w:pPr>
      <w:r w:rsidRPr="00396AED">
        <w:rPr>
          <w:color w:val="000000" w:themeColor="text1"/>
        </w:rPr>
        <w:t xml:space="preserve">Határidő: </w:t>
      </w:r>
      <w:r w:rsidR="00B34E98" w:rsidRPr="00396AED">
        <w:rPr>
          <w:color w:val="000000" w:themeColor="text1"/>
        </w:rPr>
        <w:t>a</w:t>
      </w:r>
      <w:r w:rsidRPr="00396AED">
        <w:rPr>
          <w:color w:val="000000" w:themeColor="text1"/>
        </w:rPr>
        <w:t>zonnal</w:t>
      </w:r>
    </w:p>
    <w:p w:rsidR="00937109" w:rsidRPr="00396AED" w:rsidRDefault="00937109" w:rsidP="00937109">
      <w:pPr>
        <w:jc w:val="both"/>
        <w:rPr>
          <w:color w:val="000000" w:themeColor="text1"/>
        </w:rPr>
      </w:pPr>
      <w:r w:rsidRPr="00396AED">
        <w:rPr>
          <w:color w:val="000000" w:themeColor="text1"/>
        </w:rPr>
        <w:t>Felelős: Filóné Ferencz Ibolya polgármester</w:t>
      </w:r>
    </w:p>
    <w:p w:rsidR="00937109" w:rsidRPr="00396AED" w:rsidRDefault="00937109" w:rsidP="00937109">
      <w:pPr>
        <w:jc w:val="both"/>
      </w:pPr>
      <w:r w:rsidRPr="00396AED">
        <w:rPr>
          <w:color w:val="000000" w:themeColor="text1"/>
        </w:rPr>
        <w:t>Végrehajtásért felelős (határozati kivonat intézmény részére történő megküldése):</w:t>
      </w:r>
      <w:r w:rsidRPr="00396AED">
        <w:t xml:space="preserve"> Városfejlesztési és Jogi Osztály</w:t>
      </w:r>
    </w:p>
    <w:p w:rsidR="00937109" w:rsidRDefault="00937109" w:rsidP="00937109"/>
    <w:p w:rsidR="007860A9" w:rsidRPr="00396AED" w:rsidRDefault="007860A9" w:rsidP="00937109"/>
    <w:p w:rsidR="00937109" w:rsidRDefault="00937109" w:rsidP="00937109">
      <w:r w:rsidRPr="00396AED">
        <w:t xml:space="preserve">Bonyhád, 2019. április 10. </w:t>
      </w:r>
    </w:p>
    <w:p w:rsidR="007860A9" w:rsidRDefault="007860A9" w:rsidP="00937109"/>
    <w:p w:rsidR="007860A9" w:rsidRPr="00396AED" w:rsidRDefault="007860A9" w:rsidP="00937109"/>
    <w:p w:rsidR="00937109" w:rsidRPr="00396AED" w:rsidRDefault="00937109" w:rsidP="00937109"/>
    <w:p w:rsidR="00937109" w:rsidRDefault="00396AED" w:rsidP="00937109">
      <w:pPr>
        <w:ind w:left="2124" w:firstLine="708"/>
        <w:jc w:val="center"/>
      </w:pPr>
      <w:r>
        <w:t>Filóné Ferencz Ibolya</w:t>
      </w:r>
    </w:p>
    <w:p w:rsidR="00396AED" w:rsidRPr="005A008B" w:rsidRDefault="00396AED" w:rsidP="00937109">
      <w:pPr>
        <w:ind w:left="2124" w:firstLine="708"/>
        <w:jc w:val="center"/>
      </w:pPr>
      <w:r>
        <w:t>polgármester</w:t>
      </w:r>
    </w:p>
    <w:p w:rsidR="00937109" w:rsidRPr="005A008B" w:rsidRDefault="00937109" w:rsidP="00937109">
      <w:pPr>
        <w:widowControl/>
        <w:suppressAutoHyphens w:val="0"/>
        <w:jc w:val="both"/>
      </w:pPr>
    </w:p>
    <w:p w:rsidR="00937109" w:rsidRPr="005A008B" w:rsidRDefault="00937109" w:rsidP="00937109">
      <w:pPr>
        <w:widowControl/>
        <w:suppressAutoHyphens w:val="0"/>
        <w:jc w:val="both"/>
      </w:pPr>
    </w:p>
    <w:p w:rsidR="00937109" w:rsidRPr="005A008B" w:rsidRDefault="00937109" w:rsidP="00937109">
      <w:pPr>
        <w:widowControl/>
        <w:suppressAutoHyphens w:val="0"/>
        <w:jc w:val="both"/>
      </w:pPr>
    </w:p>
    <w:p w:rsidR="00937109" w:rsidRPr="005A008B" w:rsidRDefault="00937109" w:rsidP="00937109">
      <w:pPr>
        <w:widowControl/>
        <w:suppressAutoHyphens w:val="0"/>
        <w:jc w:val="both"/>
      </w:pPr>
    </w:p>
    <w:p w:rsidR="00937109" w:rsidRPr="005A008B" w:rsidRDefault="00937109" w:rsidP="00937109">
      <w:pPr>
        <w:widowControl/>
        <w:suppressAutoHyphens w:val="0"/>
        <w:jc w:val="both"/>
      </w:pPr>
    </w:p>
    <w:p w:rsidR="00937109" w:rsidRPr="005A008B" w:rsidRDefault="00937109" w:rsidP="00937109">
      <w:pPr>
        <w:widowControl/>
        <w:suppressAutoHyphens w:val="0"/>
        <w:jc w:val="both"/>
      </w:pPr>
    </w:p>
    <w:p w:rsidR="00937109" w:rsidRPr="005A008B" w:rsidRDefault="00937109" w:rsidP="00937109">
      <w:pPr>
        <w:widowControl/>
        <w:suppressAutoHyphens w:val="0"/>
        <w:jc w:val="both"/>
      </w:pPr>
    </w:p>
    <w:p w:rsidR="00937109" w:rsidRPr="005A008B" w:rsidRDefault="00937109" w:rsidP="00937109">
      <w:pPr>
        <w:widowControl/>
        <w:suppressAutoHyphens w:val="0"/>
        <w:jc w:val="both"/>
      </w:pPr>
    </w:p>
    <w:p w:rsidR="00937109" w:rsidRPr="005A008B" w:rsidRDefault="00937109" w:rsidP="00937109"/>
    <w:p w:rsidR="00937109" w:rsidRPr="005A008B" w:rsidRDefault="00937109" w:rsidP="00937109"/>
    <w:p w:rsidR="00937109" w:rsidRPr="005A008B" w:rsidRDefault="00937109" w:rsidP="00937109"/>
    <w:p w:rsidR="00937109" w:rsidRPr="005A008B" w:rsidRDefault="00937109" w:rsidP="00937109"/>
    <w:p w:rsidR="00937109" w:rsidRPr="005A008B" w:rsidRDefault="00937109" w:rsidP="00937109"/>
    <w:p w:rsidR="00937109" w:rsidRPr="005A008B" w:rsidRDefault="00937109" w:rsidP="00937109"/>
    <w:p w:rsidR="00ED2526" w:rsidRDefault="00ED2526"/>
    <w:sectPr w:rsidR="00ED2526" w:rsidSect="00931BA6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46" w:rsidRDefault="00F32546" w:rsidP="00F2554D">
      <w:r>
        <w:separator/>
      </w:r>
    </w:p>
  </w:endnote>
  <w:endnote w:type="continuationSeparator" w:id="0">
    <w:p w:rsidR="00F32546" w:rsidRDefault="00F32546" w:rsidP="00F25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C0" w:rsidRPr="001C1289" w:rsidRDefault="00F865CA">
    <w:pPr>
      <w:pStyle w:val="llb"/>
    </w:pPr>
    <w:r>
      <w:rPr>
        <w:noProof/>
      </w:rPr>
      <w:pict>
        <v:line id="Line 5" o:spid="_x0000_s2051" style="position:absolute;z-index:251659776;visibility:visibl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6a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2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9gkdYdgAAAAGAQAADwAAAGRycy9kb3ducmV2LnhtbEyPwUrDQBCG74LvsIzg&#10;ze4qVGzMptRCkaIXqw8wTaZJaHY2ZKdt8vaOeNDjfP/wzzf5cgydOdOQ2sge7mcODHEZq5ZrD1+f&#10;m7snMEmQK+wik4eJEiyL66scsype+IPOO6mNlnDK0EMj0mfWprKhgGkWe2LNDnEIKDoOta0GvGh5&#10;6OyDc482YMt6ocGe1g2Vx90peJCje317wc20Coet1IupDNv1u/e3N+PqGYzQKH/L8KOv6lCo0z6e&#10;uEqm86CPiNL5HIymC+cU7H+BLXL7X7/4BgAA//8DAFBLAQItABQABgAIAAAAIQC2gziS/gAAAOEB&#10;AAATAAAAAAAAAAAAAAAAAAAAAABbQ29udGVudF9UeXBlc10ueG1sUEsBAi0AFAAGAAgAAAAhADj9&#10;If/WAAAAlAEAAAsAAAAAAAAAAAAAAAAALwEAAF9yZWxzLy5yZWxzUEsBAi0AFAAGAAgAAAAhAHFk&#10;/poYAgAANAQAAA4AAAAAAAAAAAAAAAAALgIAAGRycy9lMm9Eb2MueG1sUEsBAi0AFAAGAAgAAAAh&#10;APYJHWHYAAAABgEAAA8AAAAAAAAAAAAAAAAAcgQAAGRycy9kb3ducmV2LnhtbFBLBQYAAAAABAAE&#10;APMAAAB3BQAAAAA=&#10;" strokeweight="3pt">
          <v:stroke linestyle="thinThin"/>
        </v:line>
      </w:pict>
    </w:r>
  </w:p>
  <w:p w:rsidR="00B361C0" w:rsidRPr="001C1289" w:rsidRDefault="00B361C0">
    <w:pPr>
      <w:pStyle w:val="llb"/>
      <w:jc w:val="center"/>
      <w:rPr>
        <w:bCs/>
        <w:lang w:val="de-DE"/>
      </w:rPr>
    </w:pPr>
    <w:r w:rsidRPr="001C1289">
      <w:rPr>
        <w:bCs/>
      </w:rPr>
      <w:t xml:space="preserve">7150 Bonyhád, Széchenyi tér 12. </w:t>
    </w:r>
    <w:r w:rsidRPr="001C1289">
      <w:rPr>
        <w:bCs/>
        <w:lang w:val="de-DE"/>
      </w:rPr>
      <w:t>Telefon:74/500-200; Telefax: 74/500-280</w:t>
    </w:r>
  </w:p>
  <w:p w:rsidR="00B361C0" w:rsidRPr="001C1289" w:rsidRDefault="00B361C0" w:rsidP="00B361C0">
    <w:pPr>
      <w:pStyle w:val="llb"/>
      <w:jc w:val="center"/>
      <w:rPr>
        <w:bCs/>
        <w:highlight w:val="green"/>
      </w:rPr>
    </w:pPr>
    <w:r w:rsidRPr="001C1289">
      <w:rPr>
        <w:bCs/>
        <w:lang w:val="de-DE"/>
      </w:rPr>
      <w:t xml:space="preserve">Internet: </w:t>
    </w:r>
    <w:hyperlink r:id="rId1" w:history="1">
      <w:r w:rsidRPr="001C1289">
        <w:rPr>
          <w:rStyle w:val="Hiperhivatkozs"/>
          <w:bCs/>
        </w:rPr>
        <w:t>www.bonyhad.hu</w:t>
      </w:r>
    </w:hyperlink>
    <w:r w:rsidRPr="001C1289">
      <w:rPr>
        <w:bCs/>
      </w:rPr>
      <w:t xml:space="preserve">, e-mail: </w:t>
    </w:r>
    <w:smartTag w:uri="urn:schemas-microsoft-com:office:smarttags" w:element="PersonName">
      <w:r w:rsidRPr="001C1289">
        <w:rPr>
          <w:bCs/>
        </w:rPr>
        <w:t>jegyzo@bonyhad.hu</w:t>
      </w:r>
    </w:smartTag>
    <w:r w:rsidRPr="001C1289">
      <w:rPr>
        <w:bCs/>
      </w:rPr>
      <w:t xml:space="preserve"> </w:t>
    </w:r>
  </w:p>
  <w:p w:rsidR="00B361C0" w:rsidRPr="0086683D" w:rsidRDefault="00B361C0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46" w:rsidRDefault="00F32546" w:rsidP="00F2554D">
      <w:r>
        <w:separator/>
      </w:r>
    </w:p>
  </w:footnote>
  <w:footnote w:type="continuationSeparator" w:id="0">
    <w:p w:rsidR="00F32546" w:rsidRDefault="00F32546" w:rsidP="00F25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C0" w:rsidRPr="00AE7134" w:rsidRDefault="00F865CA" w:rsidP="00B361C0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-36pt;margin-top:-9.55pt;width:99pt;height:9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retg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Fvbnb7TCTg9duBmBjgGll2lunuQxVeNhFzXVOzYUinZ14yWkF1ob/pXV0cc&#10;bUG2/QdZQhi6N9IBDZVqbeugGQjQgaXnMzM2lcKGjCaz2wBMBdjCkMDacefT5HS9U9q8Y7JFdpFi&#10;BdQ7eHp40MamQ5OTi40mZM6bxtHfiBcH4DieQHC4am02DcfmjziIN/PNnHgkmm48EmSZt8zXxJvm&#10;4WyS3WbrdRb+tHFDktS8LJmwYU7KCsmfMXfU+KiJs7a0bHhp4WxKWu2260ahAwVl5+5zTQfLxc1/&#10;mYZrAtTyqqQwIsEqir18Op95JCcTL54Fcy8I41U8DUhMsvxlSQ9csH8vCfUpjifRZFTTJelXtQHT&#10;F7KvaqNJyw3Mjoa3KZ6fnWhiNbgRpaPWUN6M66tW2PQvrQC6T0Q7xVqRjnI1w3YAFCvjrSyfQbtK&#10;grJAhTDwYFFL9R2jHoZHivW3PVUMo+a9AP3HISF22rgNmcwi2Khry/baQkUBUCk2GI3LtRkn1L5T&#10;fFdDpPHFCbmEN1Nxp+ZLVseXBgPCFXUcZnYCXe+d12XkLn4BAAD//wMAUEsDBBQABgAIAAAAIQC7&#10;7ZWk3gAAAAsBAAAPAAAAZHJzL2Rvd25yZXYueG1sTI9BT8MwDIXvSPsPkSdx25JW0NHSdEIgriDG&#10;QOKWNV5b0ThVk63l3+Od4PZsPz1/r9zOrhdnHEPnSUOyViCQam87ajTs359XdyBCNGRN7wk1/GCA&#10;bbW4Kk1h/URveN7FRnAIhcJoaGMcCilD3aIzYe0HJL4d/ehM5HFspB3NxOGul6lSmXSmI/7QmgEf&#10;W6y/dyen4ePl+PV5o16bJ3c7TH5Wklwutb5ezg/3ICLO8c8MF3xGh4qZDv5ENohew2qTcpfIIskT&#10;EBdHmvHmwCJTOciqlP87VL8AAAD//wMAUEsBAi0AFAAGAAgAAAAhALaDOJL+AAAA4QEAABMAAAAA&#10;AAAAAAAAAAAAAAAAAFtDb250ZW50X1R5cGVzXS54bWxQSwECLQAUAAYACAAAACEAOP0h/9YAAACU&#10;AQAACwAAAAAAAAAAAAAAAAAvAQAAX3JlbHMvLnJlbHNQSwECLQAUAAYACAAAACEAXSx63rYCAAC6&#10;BQAADgAAAAAAAAAAAAAAAAAuAgAAZHJzL2Uyb0RvYy54bWxQSwECLQAUAAYACAAAACEAu+2VpN4A&#10;AAALAQAADwAAAAAAAAAAAAAAAAAQBQAAZHJzL2Rvd25yZXYueG1sUEsFBgAAAAAEAAQA8wAAABsG&#10;AAAAAA==&#10;" filled="f" stroked="f">
          <v:textbox>
            <w:txbxContent>
              <w:p w:rsidR="00B361C0" w:rsidRDefault="00B361C0" w:rsidP="00B361C0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B361C0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C0" w:rsidRPr="00931BA6" w:rsidRDefault="00B361C0" w:rsidP="00931BA6">
    <w:pPr>
      <w:pStyle w:val="lfej"/>
    </w:pPr>
    <w:r w:rsidRPr="00931BA6">
      <w:rPr>
        <w:noProof/>
      </w:rPr>
      <w:drawing>
        <wp:inline distT="0" distB="0" distL="0" distR="0">
          <wp:extent cx="5760720" cy="997585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7109"/>
    <w:rsid w:val="000053D2"/>
    <w:rsid w:val="00006831"/>
    <w:rsid w:val="000D628A"/>
    <w:rsid w:val="00146CBE"/>
    <w:rsid w:val="00156F9E"/>
    <w:rsid w:val="00240E25"/>
    <w:rsid w:val="00275AAE"/>
    <w:rsid w:val="002C6260"/>
    <w:rsid w:val="0031445C"/>
    <w:rsid w:val="00396AED"/>
    <w:rsid w:val="00405A2D"/>
    <w:rsid w:val="0043160E"/>
    <w:rsid w:val="004944E5"/>
    <w:rsid w:val="004C2A0D"/>
    <w:rsid w:val="00514B5F"/>
    <w:rsid w:val="00520580"/>
    <w:rsid w:val="0056226B"/>
    <w:rsid w:val="005D2D1F"/>
    <w:rsid w:val="006A275F"/>
    <w:rsid w:val="00757ED0"/>
    <w:rsid w:val="007860A9"/>
    <w:rsid w:val="00931BA6"/>
    <w:rsid w:val="00937109"/>
    <w:rsid w:val="00952687"/>
    <w:rsid w:val="00986FC5"/>
    <w:rsid w:val="00A95908"/>
    <w:rsid w:val="00B34E98"/>
    <w:rsid w:val="00B35D40"/>
    <w:rsid w:val="00B361C0"/>
    <w:rsid w:val="00B57E37"/>
    <w:rsid w:val="00BB3424"/>
    <w:rsid w:val="00BE3E1E"/>
    <w:rsid w:val="00BF28C5"/>
    <w:rsid w:val="00C11B4F"/>
    <w:rsid w:val="00C21952"/>
    <w:rsid w:val="00C732AD"/>
    <w:rsid w:val="00DF5D17"/>
    <w:rsid w:val="00ED2526"/>
    <w:rsid w:val="00F2554D"/>
    <w:rsid w:val="00F32546"/>
    <w:rsid w:val="00F865CA"/>
    <w:rsid w:val="00FC190D"/>
    <w:rsid w:val="00FE488D"/>
    <w:rsid w:val="00FE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1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371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371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371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3710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937109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1B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1BA6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desc">
    <w:name w:val="desc"/>
    <w:basedOn w:val="Bekezdsalapbettpusa"/>
    <w:rsid w:val="00BE3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nyhad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pedit</cp:lastModifiedBy>
  <cp:revision>4</cp:revision>
  <dcterms:created xsi:type="dcterms:W3CDTF">2019-04-15T11:55:00Z</dcterms:created>
  <dcterms:modified xsi:type="dcterms:W3CDTF">2019-04-15T13:24:00Z</dcterms:modified>
</cp:coreProperties>
</file>